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CD" w:rsidRPr="001E0EBD" w:rsidRDefault="00E220CD" w:rsidP="00E220CD">
      <w:pPr>
        <w:jc w:val="center"/>
        <w:rPr>
          <w:b/>
        </w:rPr>
      </w:pPr>
      <w:bookmarkStart w:id="0" w:name="_GoBack"/>
      <w:r w:rsidRPr="00E91414">
        <w:rPr>
          <w:b/>
          <w:sz w:val="26"/>
        </w:rPr>
        <w:t>AFFIDAVIT</w:t>
      </w:r>
      <w:r w:rsidRPr="001E0EBD">
        <w:rPr>
          <w:b/>
        </w:rPr>
        <w:t xml:space="preserve"> (Specimen)</w:t>
      </w:r>
    </w:p>
    <w:bookmarkEnd w:id="0"/>
    <w:p w:rsidR="00E220CD" w:rsidRPr="00E91414" w:rsidRDefault="00E220CD" w:rsidP="00E220CD">
      <w:pPr>
        <w:jc w:val="center"/>
        <w:rPr>
          <w:b/>
          <w:sz w:val="10"/>
        </w:rPr>
      </w:pPr>
    </w:p>
    <w:p w:rsidR="00E220CD" w:rsidRPr="001E0EBD" w:rsidRDefault="00E220CD" w:rsidP="00E220CD">
      <w:pPr>
        <w:jc w:val="center"/>
        <w:rPr>
          <w:i/>
        </w:rPr>
      </w:pPr>
      <w:r w:rsidRPr="001E0EBD">
        <w:rPr>
          <w:i/>
        </w:rPr>
        <w:t xml:space="preserve">(To be typed on Rs.20/- Stamp Paper) </w:t>
      </w:r>
    </w:p>
    <w:p w:rsidR="00E220CD" w:rsidRPr="001E0EBD" w:rsidRDefault="00E220CD" w:rsidP="00E220CD">
      <w:pPr>
        <w:jc w:val="center"/>
        <w:rPr>
          <w:b/>
        </w:rPr>
      </w:pPr>
    </w:p>
    <w:p w:rsidR="00E220CD" w:rsidRPr="001E0EBD" w:rsidRDefault="00E220CD" w:rsidP="00E220CD">
      <w:pPr>
        <w:jc w:val="center"/>
        <w:rPr>
          <w:b/>
        </w:rPr>
      </w:pPr>
    </w:p>
    <w:p w:rsidR="00E220CD" w:rsidRDefault="00E220CD" w:rsidP="003A39DC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1E0EBD">
        <w:t xml:space="preserve">I </w:t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E10EF2">
        <w:t xml:space="preserve">S/D/o </w:t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DC0871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  <w:t xml:space="preserve"> </w:t>
      </w:r>
      <w:r w:rsidR="00E10EF2">
        <w:t xml:space="preserve">resident of </w:t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3A39DC">
        <w:rPr>
          <w:u w:val="single"/>
        </w:rPr>
        <w:tab/>
      </w:r>
      <w:r w:rsidR="007A6DFA" w:rsidRPr="007A6DFA">
        <w:rPr>
          <w:u w:val="single"/>
        </w:rPr>
        <w:tab/>
      </w:r>
      <w:r w:rsidR="003A39DC">
        <w:t xml:space="preserve">solemnly </w:t>
      </w:r>
      <w:r w:rsidRPr="001E0EBD">
        <w:t xml:space="preserve">declare that </w:t>
      </w:r>
      <w:r w:rsidR="007A6DFA">
        <w:t xml:space="preserve">I have reappeared in the subject(s) of </w:t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rPr>
          <w:u w:val="single"/>
        </w:rPr>
        <w:tab/>
      </w:r>
      <w:r w:rsidR="007A6DFA" w:rsidRPr="007A6DFA">
        <w:t xml:space="preserve"> in</w:t>
      </w:r>
      <w:r w:rsidR="003A39DC">
        <w:t xml:space="preserve"> </w:t>
      </w:r>
      <w:r w:rsidR="007A6DFA">
        <w:t xml:space="preserve">HSSC (Pre-Medical) Part-I / Part-II / Equivalent Examination 2014 in a bid to improve my marks.  </w:t>
      </w:r>
    </w:p>
    <w:p w:rsidR="007A6DFA" w:rsidRPr="001E0EBD" w:rsidRDefault="007A6DFA" w:rsidP="007A6DFA">
      <w:pPr>
        <w:ind w:left="720"/>
        <w:jc w:val="both"/>
      </w:pPr>
    </w:p>
    <w:p w:rsidR="00E220CD" w:rsidRPr="001E0EBD" w:rsidRDefault="00E220CD" w:rsidP="00E10EF2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1E0EBD">
        <w:t xml:space="preserve">I am </w:t>
      </w:r>
      <w:r w:rsidR="007A6DFA">
        <w:t>sure that I will be able to secure 60% or above marks in HSSC or Equivalent Examination as a result of improvement in my marks.</w:t>
      </w:r>
    </w:p>
    <w:p w:rsidR="00E220CD" w:rsidRPr="001E0EBD" w:rsidRDefault="00E220CD" w:rsidP="00E10EF2">
      <w:pPr>
        <w:ind w:left="360"/>
        <w:jc w:val="both"/>
      </w:pPr>
    </w:p>
    <w:p w:rsidR="00E220CD" w:rsidRPr="001E0EBD" w:rsidRDefault="007A6DFA" w:rsidP="00E10EF2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The university may, therefore, provisionally allow me to appear in the Entrance Test for admission to medical / dental colleges of the Punjab.</w:t>
      </w:r>
    </w:p>
    <w:p w:rsidR="00E220CD" w:rsidRPr="001E0EBD" w:rsidRDefault="00E220CD" w:rsidP="00E10EF2">
      <w:pPr>
        <w:jc w:val="both"/>
      </w:pPr>
    </w:p>
    <w:p w:rsidR="00E220CD" w:rsidRPr="001E0EBD" w:rsidRDefault="00E220CD" w:rsidP="00E10EF2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1E0EBD">
        <w:t xml:space="preserve">I </w:t>
      </w:r>
      <w:r w:rsidR="007A6DFA">
        <w:t xml:space="preserve">understand </w:t>
      </w:r>
      <w:r w:rsidRPr="001E0EBD">
        <w:t xml:space="preserve">that </w:t>
      </w:r>
      <w:r w:rsidR="007A6DFA">
        <w:t>if I failed to secure 60% or above marks, I shall be declared ineligible for admission to any public or private medical / dental college.</w:t>
      </w:r>
    </w:p>
    <w:p w:rsidR="00E220CD" w:rsidRPr="001E0EBD" w:rsidRDefault="00E220CD" w:rsidP="00E10EF2">
      <w:pPr>
        <w:ind w:left="360"/>
        <w:jc w:val="both"/>
      </w:pPr>
    </w:p>
    <w:p w:rsidR="00E220CD" w:rsidRPr="001E0EBD" w:rsidRDefault="00E220CD" w:rsidP="00944818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1E0EBD">
        <w:t xml:space="preserve">I fully understand that if I fail to </w:t>
      </w:r>
      <w:r w:rsidR="00944818">
        <w:t>secure at-least 60% marks in HSSC or Equivalent Examination, the university reserve</w:t>
      </w:r>
      <w:r w:rsidR="00622F80">
        <w:t>s</w:t>
      </w:r>
      <w:r w:rsidR="00944818">
        <w:t xml:space="preserve"> the right to quash my entrance test result.</w:t>
      </w:r>
      <w:r w:rsidRPr="001E0EBD">
        <w:t xml:space="preserve">                       </w:t>
      </w:r>
    </w:p>
    <w:p w:rsidR="00E220CD" w:rsidRPr="001E0EBD" w:rsidRDefault="00E220CD" w:rsidP="00E10EF2">
      <w:pPr>
        <w:ind w:left="3600"/>
      </w:pPr>
    </w:p>
    <w:p w:rsidR="00E220CD" w:rsidRPr="001E0EBD" w:rsidRDefault="00E220CD" w:rsidP="00E220CD">
      <w:pPr>
        <w:ind w:left="3600" w:right="-1051"/>
      </w:pPr>
      <w:r w:rsidRPr="001E0EBD">
        <w:t xml:space="preserve">                              </w:t>
      </w:r>
    </w:p>
    <w:p w:rsidR="00E220CD" w:rsidRPr="001E0EBD" w:rsidRDefault="00A24E72" w:rsidP="00944818">
      <w:pPr>
        <w:ind w:right="-1051"/>
      </w:pPr>
      <w:r>
        <w:tab/>
      </w:r>
      <w:r>
        <w:tab/>
      </w:r>
      <w:r>
        <w:tab/>
      </w:r>
      <w:r w:rsidR="00944818">
        <w:tab/>
      </w:r>
      <w:r w:rsidR="00944818">
        <w:tab/>
      </w:r>
      <w:r w:rsidR="00E220CD" w:rsidRPr="001E0EBD">
        <w:t xml:space="preserve">                        _____________________________</w:t>
      </w:r>
    </w:p>
    <w:p w:rsidR="00E220CD" w:rsidRPr="001E0EBD" w:rsidRDefault="00E220CD" w:rsidP="00E220CD">
      <w:pPr>
        <w:ind w:left="720" w:right="-1051"/>
      </w:pPr>
      <w:r w:rsidRPr="001E0EBD">
        <w:t xml:space="preserve">                                                                           </w:t>
      </w:r>
      <w:r w:rsidRPr="001E0EBD">
        <w:tab/>
        <w:t>(Signatures of the candidate)</w:t>
      </w:r>
    </w:p>
    <w:p w:rsidR="00E220CD" w:rsidRPr="001E0EBD" w:rsidRDefault="00E220CD" w:rsidP="00E220CD">
      <w:pPr>
        <w:ind w:left="5040" w:right="-1051"/>
      </w:pPr>
      <w:r w:rsidRPr="001E0EBD">
        <w:t xml:space="preserve">  </w:t>
      </w:r>
      <w:r w:rsidRPr="001E0EBD">
        <w:tab/>
      </w:r>
      <w:r w:rsidRPr="001E0EBD">
        <w:tab/>
      </w:r>
      <w:r w:rsidRPr="001E0EBD">
        <w:tab/>
      </w:r>
      <w:r w:rsidRPr="001E0EBD">
        <w:tab/>
        <w:t xml:space="preserve">                         _____________________________                    </w:t>
      </w:r>
    </w:p>
    <w:p w:rsidR="00E220CD" w:rsidRPr="001E0EBD" w:rsidRDefault="00E220CD" w:rsidP="00E220CD">
      <w:pPr>
        <w:ind w:right="-1051"/>
      </w:pPr>
      <w:r w:rsidRPr="001E0EBD">
        <w:t xml:space="preserve">                                                                            </w:t>
      </w:r>
      <w:r w:rsidRPr="001E0EBD">
        <w:tab/>
      </w:r>
      <w:r w:rsidRPr="001E0EBD">
        <w:tab/>
        <w:t>(Name of the candidate)</w:t>
      </w:r>
    </w:p>
    <w:p w:rsidR="00E220CD" w:rsidRPr="001E0EBD" w:rsidRDefault="00E220CD" w:rsidP="00E220CD">
      <w:pPr>
        <w:ind w:left="4320" w:right="-1051"/>
      </w:pPr>
      <w:r w:rsidRPr="001E0EBD">
        <w:t xml:space="preserve"> </w:t>
      </w:r>
    </w:p>
    <w:p w:rsidR="00E220CD" w:rsidRPr="001E0EBD" w:rsidRDefault="00E220CD" w:rsidP="00E220CD">
      <w:pPr>
        <w:ind w:left="4320" w:right="-1051"/>
      </w:pPr>
      <w:r w:rsidRPr="001E0EBD">
        <w:t xml:space="preserve">             Address: _____________________</w:t>
      </w:r>
    </w:p>
    <w:p w:rsidR="00E220CD" w:rsidRPr="001E0EBD" w:rsidRDefault="00E220CD" w:rsidP="00E220CD">
      <w:pPr>
        <w:ind w:left="4320" w:right="-1051"/>
      </w:pPr>
    </w:p>
    <w:p w:rsidR="00E220CD" w:rsidRPr="001E0EBD" w:rsidRDefault="00E220CD" w:rsidP="00E220CD">
      <w:pPr>
        <w:ind w:left="4320" w:right="-1051"/>
      </w:pPr>
      <w:r w:rsidRPr="001E0EBD">
        <w:tab/>
        <w:t>_____________________________</w:t>
      </w:r>
    </w:p>
    <w:p w:rsidR="00E220CD" w:rsidRPr="001E0EBD" w:rsidRDefault="00E220CD" w:rsidP="00E220CD">
      <w:pPr>
        <w:ind w:left="4320" w:right="-1051" w:firstLine="720"/>
      </w:pPr>
    </w:p>
    <w:p w:rsidR="00E220CD" w:rsidRPr="001E0EBD" w:rsidRDefault="00E220CD" w:rsidP="00E220CD">
      <w:pPr>
        <w:ind w:left="4320" w:right="-1051" w:firstLine="720"/>
      </w:pPr>
      <w:r w:rsidRPr="001E0EBD">
        <w:t>Dated__________ Phone________</w:t>
      </w:r>
    </w:p>
    <w:p w:rsidR="00E220CD" w:rsidRPr="001E0EBD" w:rsidRDefault="00E220CD" w:rsidP="00E220CD">
      <w:pPr>
        <w:ind w:right="-1051"/>
      </w:pPr>
      <w:r w:rsidRPr="001E0EBD">
        <w:t xml:space="preserve">                         </w:t>
      </w:r>
      <w:r w:rsidRPr="001E0EBD">
        <w:tab/>
      </w:r>
      <w:r w:rsidRPr="001E0EBD">
        <w:tab/>
        <w:t xml:space="preserve">                </w:t>
      </w:r>
    </w:p>
    <w:p w:rsidR="00E220CD" w:rsidRPr="001E0EBD" w:rsidRDefault="00E220CD" w:rsidP="00E220CD">
      <w:pPr>
        <w:ind w:right="-1051"/>
      </w:pPr>
    </w:p>
    <w:p w:rsidR="00E220CD" w:rsidRPr="001E0EBD" w:rsidRDefault="00E220CD" w:rsidP="00E220CD">
      <w:pPr>
        <w:ind w:right="-1051"/>
        <w:rPr>
          <w:i/>
        </w:rPr>
      </w:pPr>
      <w:r w:rsidRPr="001E0EBD">
        <w:rPr>
          <w:i/>
        </w:rPr>
        <w:t xml:space="preserve"> Signatures of student’s father /guardian)</w:t>
      </w:r>
    </w:p>
    <w:p w:rsidR="00E220CD" w:rsidRPr="001E0EBD" w:rsidRDefault="00E220CD" w:rsidP="00E220CD">
      <w:pPr>
        <w:ind w:right="-1051"/>
      </w:pPr>
    </w:p>
    <w:p w:rsidR="00E220CD" w:rsidRPr="001E0EBD" w:rsidRDefault="00E220CD" w:rsidP="00E220CD">
      <w:pPr>
        <w:ind w:left="1440" w:right="-1051"/>
        <w:rPr>
          <w:u w:val="single"/>
        </w:rPr>
      </w:pPr>
      <w:r w:rsidRPr="001E0EBD">
        <w:t>Father /Guardian Name:</w:t>
      </w:r>
      <w:r w:rsidRPr="001E0EBD">
        <w:rPr>
          <w:u w:val="single"/>
        </w:rPr>
        <w:tab/>
      </w:r>
      <w:r w:rsidRPr="001E0EBD">
        <w:rPr>
          <w:u w:val="single"/>
        </w:rPr>
        <w:tab/>
      </w:r>
      <w:r w:rsidRPr="001E0EBD">
        <w:rPr>
          <w:u w:val="single"/>
        </w:rPr>
        <w:tab/>
      </w:r>
      <w:r w:rsidRPr="001E0EBD">
        <w:rPr>
          <w:u w:val="single"/>
        </w:rPr>
        <w:tab/>
      </w:r>
      <w:r w:rsidRPr="001E0EBD">
        <w:rPr>
          <w:u w:val="single"/>
        </w:rPr>
        <w:tab/>
      </w:r>
      <w:r w:rsidRPr="001E0EBD">
        <w:rPr>
          <w:u w:val="single"/>
        </w:rPr>
        <w:tab/>
      </w:r>
    </w:p>
    <w:p w:rsidR="00E220CD" w:rsidRPr="001E0EBD" w:rsidRDefault="00E220CD" w:rsidP="00E220CD">
      <w:pPr>
        <w:ind w:left="1440" w:right="-1051"/>
        <w:jc w:val="center"/>
      </w:pPr>
    </w:p>
    <w:p w:rsidR="00E220CD" w:rsidRPr="001E0EBD" w:rsidRDefault="00E220CD" w:rsidP="00E220CD">
      <w:pPr>
        <w:ind w:left="1440" w:right="-1051"/>
        <w:jc w:val="center"/>
      </w:pPr>
    </w:p>
    <w:p w:rsidR="00E220CD" w:rsidRPr="001E0EBD" w:rsidRDefault="00E220CD" w:rsidP="00E220CD">
      <w:pPr>
        <w:ind w:left="1440" w:right="-1051"/>
        <w:rPr>
          <w:u w:val="single"/>
        </w:rPr>
      </w:pPr>
      <w:r w:rsidRPr="001E0EBD">
        <w:t>C.N.I.C No.:</w:t>
      </w:r>
      <w:r w:rsidRPr="001E0EBD">
        <w:rPr>
          <w:u w:val="single"/>
        </w:rPr>
        <w:tab/>
      </w:r>
      <w:r w:rsidRPr="001E0EBD">
        <w:rPr>
          <w:u w:val="single"/>
        </w:rPr>
        <w:tab/>
      </w:r>
      <w:r w:rsidRPr="001E0EBD">
        <w:rPr>
          <w:u w:val="single"/>
        </w:rPr>
        <w:tab/>
      </w:r>
      <w:r w:rsidRPr="001E0EBD">
        <w:rPr>
          <w:u w:val="single"/>
        </w:rPr>
        <w:tab/>
      </w:r>
      <w:r w:rsidRPr="001E0EBD">
        <w:rPr>
          <w:u w:val="single"/>
        </w:rPr>
        <w:tab/>
      </w:r>
      <w:r w:rsidRPr="001E0EBD">
        <w:rPr>
          <w:u w:val="single"/>
        </w:rPr>
        <w:tab/>
      </w:r>
      <w:r w:rsidRPr="001E0EBD">
        <w:rPr>
          <w:u w:val="single"/>
        </w:rPr>
        <w:tab/>
      </w:r>
      <w:r w:rsidRPr="001E0EBD">
        <w:rPr>
          <w:u w:val="single"/>
        </w:rPr>
        <w:tab/>
      </w:r>
    </w:p>
    <w:p w:rsidR="00E220CD" w:rsidRPr="001E0EBD" w:rsidRDefault="00E220CD" w:rsidP="00E220CD">
      <w:pPr>
        <w:ind w:right="-1051"/>
        <w:jc w:val="center"/>
      </w:pPr>
    </w:p>
    <w:p w:rsidR="00DC17EE" w:rsidRDefault="00DC17EE"/>
    <w:sectPr w:rsidR="00DC17EE" w:rsidSect="007A6DFA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EC1"/>
    <w:multiLevelType w:val="hybridMultilevel"/>
    <w:tmpl w:val="F3384114"/>
    <w:lvl w:ilvl="0" w:tplc="FB3489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CD"/>
    <w:rsid w:val="003A39DC"/>
    <w:rsid w:val="00622F80"/>
    <w:rsid w:val="007A6DFA"/>
    <w:rsid w:val="00944818"/>
    <w:rsid w:val="00A24E72"/>
    <w:rsid w:val="00BC06FC"/>
    <w:rsid w:val="00DC0871"/>
    <w:rsid w:val="00DC17EE"/>
    <w:rsid w:val="00E10EF2"/>
    <w:rsid w:val="00E220CD"/>
    <w:rsid w:val="00E91414"/>
    <w:rsid w:val="00E9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&amp; Publication</dc:creator>
  <cp:lastModifiedBy>Media &amp; Publication</cp:lastModifiedBy>
  <cp:revision>2</cp:revision>
  <cp:lastPrinted>2014-06-04T07:43:00Z</cp:lastPrinted>
  <dcterms:created xsi:type="dcterms:W3CDTF">2014-06-04T07:45:00Z</dcterms:created>
  <dcterms:modified xsi:type="dcterms:W3CDTF">2014-06-04T07:45:00Z</dcterms:modified>
</cp:coreProperties>
</file>